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703"/>
        <w:gridCol w:w="4400"/>
        <w:gridCol w:w="680"/>
      </w:tblGrid>
      <w:tr w:rsidR="00881901" w14:paraId="292C28C5" w14:textId="77777777" w:rsidTr="00881901">
        <w:tc>
          <w:tcPr>
            <w:tcW w:w="4673" w:type="dxa"/>
            <w:shd w:val="clear" w:color="auto" w:fill="D9D9D9" w:themeFill="background1" w:themeFillShade="D9"/>
          </w:tcPr>
          <w:p w14:paraId="0362A154" w14:textId="3577CD11" w:rsidR="00881901" w:rsidRPr="0032326D" w:rsidRDefault="00881901">
            <w:pPr>
              <w:rPr>
                <w:rFonts w:ascii="Century Gothic" w:hAnsi="Century Gothic"/>
              </w:rPr>
            </w:pPr>
            <w:r w:rsidRPr="0032326D">
              <w:rPr>
                <w:rFonts w:ascii="Century Gothic" w:hAnsi="Century Gothic"/>
              </w:rPr>
              <w:t>Symptom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79D3BE72" w14:textId="56462598" w:rsidR="00881901" w:rsidRDefault="00881901">
            <w:r>
              <w:t>Yes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14:paraId="3E0ABF96" w14:textId="49017168" w:rsidR="00881901" w:rsidRDefault="00584BC3" w:rsidP="00881901">
            <w:r>
              <w:t xml:space="preserve">Further examples or details 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4B3E1EB0" w14:textId="27D1FE05" w:rsidR="00881901" w:rsidRDefault="00881901">
            <w:r>
              <w:t>No</w:t>
            </w:r>
          </w:p>
        </w:tc>
      </w:tr>
      <w:tr w:rsidR="00881901" w14:paraId="768E23CA" w14:textId="77777777" w:rsidTr="00881901">
        <w:tc>
          <w:tcPr>
            <w:tcW w:w="4673" w:type="dxa"/>
          </w:tcPr>
          <w:p w14:paraId="0616FBC3" w14:textId="64A32D50" w:rsidR="00881901" w:rsidRPr="0032326D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Poor handwriting</w:t>
            </w:r>
          </w:p>
        </w:tc>
        <w:tc>
          <w:tcPr>
            <w:tcW w:w="703" w:type="dxa"/>
          </w:tcPr>
          <w:p w14:paraId="3AC50CB5" w14:textId="77777777" w:rsidR="00881901" w:rsidRDefault="00881901" w:rsidP="00DF61B4">
            <w:pPr>
              <w:ind w:left="360"/>
            </w:pPr>
          </w:p>
        </w:tc>
        <w:tc>
          <w:tcPr>
            <w:tcW w:w="4400" w:type="dxa"/>
          </w:tcPr>
          <w:p w14:paraId="4C050419" w14:textId="77777777" w:rsidR="00881901" w:rsidRDefault="00881901" w:rsidP="00DF61B4">
            <w:pPr>
              <w:ind w:left="360"/>
            </w:pPr>
          </w:p>
        </w:tc>
        <w:tc>
          <w:tcPr>
            <w:tcW w:w="680" w:type="dxa"/>
          </w:tcPr>
          <w:p w14:paraId="34853D51" w14:textId="2F32D43D" w:rsidR="00881901" w:rsidRDefault="00881901"/>
        </w:tc>
      </w:tr>
      <w:tr w:rsidR="00881901" w14:paraId="1DE84572" w14:textId="77777777" w:rsidTr="00881901">
        <w:tc>
          <w:tcPr>
            <w:tcW w:w="4673" w:type="dxa"/>
          </w:tcPr>
          <w:p w14:paraId="1E24D773" w14:textId="5D636163" w:rsidR="00881901" w:rsidRPr="0032326D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Poor drawing skills</w:t>
            </w:r>
          </w:p>
        </w:tc>
        <w:tc>
          <w:tcPr>
            <w:tcW w:w="703" w:type="dxa"/>
          </w:tcPr>
          <w:p w14:paraId="066A0E01" w14:textId="77777777" w:rsidR="00881901" w:rsidRDefault="00881901"/>
        </w:tc>
        <w:tc>
          <w:tcPr>
            <w:tcW w:w="4400" w:type="dxa"/>
          </w:tcPr>
          <w:p w14:paraId="42DF6C24" w14:textId="77777777" w:rsidR="00881901" w:rsidRDefault="00881901"/>
        </w:tc>
        <w:tc>
          <w:tcPr>
            <w:tcW w:w="680" w:type="dxa"/>
          </w:tcPr>
          <w:p w14:paraId="2DA7EAD2" w14:textId="1B706BAC" w:rsidR="00881901" w:rsidRDefault="00881901"/>
        </w:tc>
      </w:tr>
      <w:tr w:rsidR="00881901" w14:paraId="1E584030" w14:textId="77777777" w:rsidTr="00881901">
        <w:tc>
          <w:tcPr>
            <w:tcW w:w="4673" w:type="dxa"/>
          </w:tcPr>
          <w:p w14:paraId="72BCE101" w14:textId="073AC033" w:rsidR="00881901" w:rsidRPr="0032326D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Unable to skip (not rope skipping)</w:t>
            </w:r>
          </w:p>
        </w:tc>
        <w:tc>
          <w:tcPr>
            <w:tcW w:w="703" w:type="dxa"/>
          </w:tcPr>
          <w:p w14:paraId="5310E537" w14:textId="77777777" w:rsidR="00881901" w:rsidRDefault="00881901"/>
        </w:tc>
        <w:tc>
          <w:tcPr>
            <w:tcW w:w="4400" w:type="dxa"/>
          </w:tcPr>
          <w:p w14:paraId="1EDD5A00" w14:textId="77777777" w:rsidR="00881901" w:rsidRDefault="00881901"/>
        </w:tc>
        <w:tc>
          <w:tcPr>
            <w:tcW w:w="680" w:type="dxa"/>
          </w:tcPr>
          <w:p w14:paraId="4A364094" w14:textId="03FD1362" w:rsidR="00881901" w:rsidRDefault="00881901"/>
        </w:tc>
      </w:tr>
      <w:tr w:rsidR="00881901" w14:paraId="23E2D7B6" w14:textId="77777777" w:rsidTr="00881901">
        <w:tc>
          <w:tcPr>
            <w:tcW w:w="4673" w:type="dxa"/>
          </w:tcPr>
          <w:p w14:paraId="3AA343C9" w14:textId="70F8E1EC" w:rsidR="00881901" w:rsidRPr="0032326D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Difficulty dressing and undressing for PE</w:t>
            </w:r>
          </w:p>
        </w:tc>
        <w:tc>
          <w:tcPr>
            <w:tcW w:w="703" w:type="dxa"/>
          </w:tcPr>
          <w:p w14:paraId="246C4166" w14:textId="77777777" w:rsidR="00881901" w:rsidRDefault="00881901" w:rsidP="00DF61B4">
            <w:pPr>
              <w:ind w:left="360"/>
            </w:pPr>
          </w:p>
        </w:tc>
        <w:tc>
          <w:tcPr>
            <w:tcW w:w="4400" w:type="dxa"/>
          </w:tcPr>
          <w:p w14:paraId="44EC99AC" w14:textId="77777777" w:rsidR="00881901" w:rsidRDefault="00881901" w:rsidP="00DF61B4">
            <w:pPr>
              <w:ind w:left="360"/>
            </w:pPr>
          </w:p>
        </w:tc>
        <w:tc>
          <w:tcPr>
            <w:tcW w:w="680" w:type="dxa"/>
          </w:tcPr>
          <w:p w14:paraId="6815B58D" w14:textId="3224B2D0" w:rsidR="00881901" w:rsidRDefault="00881901"/>
        </w:tc>
      </w:tr>
      <w:tr w:rsidR="00881901" w14:paraId="3DF0B6FF" w14:textId="77777777" w:rsidTr="00881901">
        <w:tc>
          <w:tcPr>
            <w:tcW w:w="4673" w:type="dxa"/>
          </w:tcPr>
          <w:p w14:paraId="507A33C3" w14:textId="168513E0" w:rsidR="00881901" w:rsidRPr="0032326D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Messy eater; misses mouth and is reluctant to use a knife and fork</w:t>
            </w:r>
          </w:p>
        </w:tc>
        <w:tc>
          <w:tcPr>
            <w:tcW w:w="703" w:type="dxa"/>
          </w:tcPr>
          <w:p w14:paraId="7B20A716" w14:textId="77777777" w:rsidR="00881901" w:rsidRDefault="00881901"/>
        </w:tc>
        <w:tc>
          <w:tcPr>
            <w:tcW w:w="4400" w:type="dxa"/>
          </w:tcPr>
          <w:p w14:paraId="448A3FD7" w14:textId="77777777" w:rsidR="00881901" w:rsidRDefault="00881901"/>
        </w:tc>
        <w:tc>
          <w:tcPr>
            <w:tcW w:w="680" w:type="dxa"/>
          </w:tcPr>
          <w:p w14:paraId="2EB702BC" w14:textId="5576AAFB" w:rsidR="00881901" w:rsidRDefault="00881901"/>
        </w:tc>
      </w:tr>
      <w:tr w:rsidR="00881901" w14:paraId="44689D41" w14:textId="77777777" w:rsidTr="00881901">
        <w:tc>
          <w:tcPr>
            <w:tcW w:w="4673" w:type="dxa"/>
          </w:tcPr>
          <w:p w14:paraId="56A9202A" w14:textId="1EAAA8C6" w:rsidR="00881901" w:rsidRPr="0032326D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Fearful or over boisterous in PE</w:t>
            </w:r>
          </w:p>
        </w:tc>
        <w:tc>
          <w:tcPr>
            <w:tcW w:w="703" w:type="dxa"/>
          </w:tcPr>
          <w:p w14:paraId="3143C8B2" w14:textId="77777777" w:rsidR="00881901" w:rsidRDefault="00881901"/>
        </w:tc>
        <w:tc>
          <w:tcPr>
            <w:tcW w:w="4400" w:type="dxa"/>
          </w:tcPr>
          <w:p w14:paraId="045B6BDF" w14:textId="77777777" w:rsidR="00881901" w:rsidRDefault="00881901"/>
        </w:tc>
        <w:tc>
          <w:tcPr>
            <w:tcW w:w="680" w:type="dxa"/>
          </w:tcPr>
          <w:p w14:paraId="10771B8D" w14:textId="5F3160CC" w:rsidR="00881901" w:rsidRDefault="00881901"/>
        </w:tc>
      </w:tr>
      <w:tr w:rsidR="00881901" w14:paraId="71797EF8" w14:textId="77777777" w:rsidTr="00881901">
        <w:tc>
          <w:tcPr>
            <w:tcW w:w="4673" w:type="dxa"/>
          </w:tcPr>
          <w:p w14:paraId="7C65A6D1" w14:textId="57E742C7" w:rsidR="00881901" w:rsidRPr="0032326D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Concerned when using apparatus in PE</w:t>
            </w:r>
          </w:p>
        </w:tc>
        <w:tc>
          <w:tcPr>
            <w:tcW w:w="703" w:type="dxa"/>
          </w:tcPr>
          <w:p w14:paraId="62BDA8D1" w14:textId="77777777" w:rsidR="00881901" w:rsidRDefault="00881901"/>
        </w:tc>
        <w:tc>
          <w:tcPr>
            <w:tcW w:w="4400" w:type="dxa"/>
          </w:tcPr>
          <w:p w14:paraId="043DF4DB" w14:textId="77777777" w:rsidR="00881901" w:rsidRDefault="00881901"/>
        </w:tc>
        <w:tc>
          <w:tcPr>
            <w:tcW w:w="680" w:type="dxa"/>
          </w:tcPr>
          <w:p w14:paraId="210254BC" w14:textId="129BF620" w:rsidR="00881901" w:rsidRDefault="00881901"/>
        </w:tc>
      </w:tr>
      <w:tr w:rsidR="00881901" w14:paraId="4B104299" w14:textId="77777777" w:rsidTr="00881901">
        <w:tc>
          <w:tcPr>
            <w:tcW w:w="4673" w:type="dxa"/>
          </w:tcPr>
          <w:p w14:paraId="64298EF1" w14:textId="64560022" w:rsidR="00881901" w:rsidRPr="0032326D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Switches off in class</w:t>
            </w:r>
          </w:p>
        </w:tc>
        <w:tc>
          <w:tcPr>
            <w:tcW w:w="703" w:type="dxa"/>
          </w:tcPr>
          <w:p w14:paraId="295D9AF4" w14:textId="77777777" w:rsidR="00881901" w:rsidRDefault="00881901"/>
        </w:tc>
        <w:tc>
          <w:tcPr>
            <w:tcW w:w="4400" w:type="dxa"/>
          </w:tcPr>
          <w:p w14:paraId="0064ED15" w14:textId="77777777" w:rsidR="00881901" w:rsidRDefault="00881901"/>
        </w:tc>
        <w:tc>
          <w:tcPr>
            <w:tcW w:w="680" w:type="dxa"/>
          </w:tcPr>
          <w:p w14:paraId="070E4F99" w14:textId="7A934FAF" w:rsidR="00881901" w:rsidRDefault="00881901"/>
        </w:tc>
      </w:tr>
      <w:tr w:rsidR="00881901" w14:paraId="5BAB3A2E" w14:textId="77777777" w:rsidTr="00881901">
        <w:tc>
          <w:tcPr>
            <w:tcW w:w="4673" w:type="dxa"/>
          </w:tcPr>
          <w:p w14:paraId="5D08E5A8" w14:textId="4A8BA048" w:rsidR="00881901" w:rsidRPr="0032326D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Walks downstairs with 2 feet to each step</w:t>
            </w:r>
          </w:p>
        </w:tc>
        <w:tc>
          <w:tcPr>
            <w:tcW w:w="703" w:type="dxa"/>
          </w:tcPr>
          <w:p w14:paraId="395F37B9" w14:textId="77777777" w:rsidR="00881901" w:rsidRDefault="00881901"/>
        </w:tc>
        <w:tc>
          <w:tcPr>
            <w:tcW w:w="4400" w:type="dxa"/>
          </w:tcPr>
          <w:p w14:paraId="1C8B922F" w14:textId="77777777" w:rsidR="00881901" w:rsidRDefault="00881901"/>
        </w:tc>
        <w:tc>
          <w:tcPr>
            <w:tcW w:w="680" w:type="dxa"/>
          </w:tcPr>
          <w:p w14:paraId="14E977F2" w14:textId="3F50DF19" w:rsidR="00881901" w:rsidRDefault="00881901"/>
        </w:tc>
      </w:tr>
      <w:tr w:rsidR="00881901" w14:paraId="68362CB6" w14:textId="77777777" w:rsidTr="00881901">
        <w:tc>
          <w:tcPr>
            <w:tcW w:w="4673" w:type="dxa"/>
          </w:tcPr>
          <w:p w14:paraId="52E3EA8D" w14:textId="38354AAF" w:rsidR="00881901" w:rsidRPr="0032326D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Poor ball catching skills</w:t>
            </w:r>
          </w:p>
        </w:tc>
        <w:tc>
          <w:tcPr>
            <w:tcW w:w="703" w:type="dxa"/>
          </w:tcPr>
          <w:p w14:paraId="0CA9F606" w14:textId="77777777" w:rsidR="00881901" w:rsidRDefault="00881901" w:rsidP="00DF61B4">
            <w:pPr>
              <w:ind w:left="360"/>
            </w:pPr>
          </w:p>
        </w:tc>
        <w:tc>
          <w:tcPr>
            <w:tcW w:w="4400" w:type="dxa"/>
          </w:tcPr>
          <w:p w14:paraId="6BAD0ADE" w14:textId="77777777" w:rsidR="00881901" w:rsidRDefault="00881901" w:rsidP="00DF61B4">
            <w:pPr>
              <w:ind w:left="360"/>
            </w:pPr>
          </w:p>
        </w:tc>
        <w:tc>
          <w:tcPr>
            <w:tcW w:w="680" w:type="dxa"/>
          </w:tcPr>
          <w:p w14:paraId="6F4FECA3" w14:textId="17492214" w:rsidR="00881901" w:rsidRDefault="00881901"/>
        </w:tc>
      </w:tr>
      <w:tr w:rsidR="00881901" w14:paraId="11078BFF" w14:textId="77777777" w:rsidTr="00881901">
        <w:tc>
          <w:tcPr>
            <w:tcW w:w="4673" w:type="dxa"/>
          </w:tcPr>
          <w:p w14:paraId="015E39EF" w14:textId="4B6A019C" w:rsidR="00881901" w:rsidRPr="0032326D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Poor targeting skills</w:t>
            </w:r>
          </w:p>
        </w:tc>
        <w:tc>
          <w:tcPr>
            <w:tcW w:w="703" w:type="dxa"/>
          </w:tcPr>
          <w:p w14:paraId="16E123F3" w14:textId="77777777" w:rsidR="00881901" w:rsidRDefault="00881901" w:rsidP="00DF61B4">
            <w:pPr>
              <w:ind w:left="360"/>
            </w:pPr>
          </w:p>
        </w:tc>
        <w:tc>
          <w:tcPr>
            <w:tcW w:w="4400" w:type="dxa"/>
          </w:tcPr>
          <w:p w14:paraId="22B77C61" w14:textId="77777777" w:rsidR="00881901" w:rsidRDefault="00881901" w:rsidP="00DF61B4">
            <w:pPr>
              <w:ind w:left="360"/>
            </w:pPr>
          </w:p>
        </w:tc>
        <w:tc>
          <w:tcPr>
            <w:tcW w:w="680" w:type="dxa"/>
          </w:tcPr>
          <w:p w14:paraId="562CD581" w14:textId="32B346FF" w:rsidR="00881901" w:rsidRDefault="00881901"/>
        </w:tc>
      </w:tr>
      <w:tr w:rsidR="00881901" w14:paraId="39123FC9" w14:textId="77777777" w:rsidTr="00881901">
        <w:tc>
          <w:tcPr>
            <w:tcW w:w="4673" w:type="dxa"/>
          </w:tcPr>
          <w:p w14:paraId="6992746D" w14:textId="14E19DEA" w:rsidR="00881901" w:rsidRPr="0032326D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Unable to jump with two feet together</w:t>
            </w:r>
          </w:p>
        </w:tc>
        <w:tc>
          <w:tcPr>
            <w:tcW w:w="703" w:type="dxa"/>
          </w:tcPr>
          <w:p w14:paraId="32895BAE" w14:textId="77777777" w:rsidR="00881901" w:rsidRDefault="00881901"/>
        </w:tc>
        <w:tc>
          <w:tcPr>
            <w:tcW w:w="4400" w:type="dxa"/>
          </w:tcPr>
          <w:p w14:paraId="1897E918" w14:textId="77777777" w:rsidR="00881901" w:rsidRDefault="00881901"/>
        </w:tc>
        <w:tc>
          <w:tcPr>
            <w:tcW w:w="680" w:type="dxa"/>
          </w:tcPr>
          <w:p w14:paraId="5A8EF322" w14:textId="72CF5FB7" w:rsidR="00881901" w:rsidRDefault="00881901"/>
        </w:tc>
      </w:tr>
      <w:tr w:rsidR="00881901" w14:paraId="2B21BF2D" w14:textId="77777777" w:rsidTr="00881901">
        <w:tc>
          <w:tcPr>
            <w:tcW w:w="4673" w:type="dxa"/>
          </w:tcPr>
          <w:p w14:paraId="0C25D318" w14:textId="26BD4024" w:rsidR="00881901" w:rsidRPr="0032326D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Unable to hop</w:t>
            </w:r>
          </w:p>
        </w:tc>
        <w:tc>
          <w:tcPr>
            <w:tcW w:w="703" w:type="dxa"/>
          </w:tcPr>
          <w:p w14:paraId="222007BA" w14:textId="77777777" w:rsidR="00881901" w:rsidRDefault="00881901"/>
        </w:tc>
        <w:tc>
          <w:tcPr>
            <w:tcW w:w="4400" w:type="dxa"/>
          </w:tcPr>
          <w:p w14:paraId="3234C0F5" w14:textId="77777777" w:rsidR="00881901" w:rsidRDefault="00881901"/>
        </w:tc>
        <w:tc>
          <w:tcPr>
            <w:tcW w:w="680" w:type="dxa"/>
          </w:tcPr>
          <w:p w14:paraId="41D53367" w14:textId="07CBD847" w:rsidR="00881901" w:rsidRDefault="00881901"/>
        </w:tc>
      </w:tr>
      <w:tr w:rsidR="00881901" w14:paraId="63BA1273" w14:textId="77777777" w:rsidTr="00881901">
        <w:tc>
          <w:tcPr>
            <w:tcW w:w="4673" w:type="dxa"/>
          </w:tcPr>
          <w:p w14:paraId="48AFE322" w14:textId="0969A7FB" w:rsidR="00881901" w:rsidRPr="0032326D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Seems slow to plan activity after being given instructions</w:t>
            </w:r>
          </w:p>
        </w:tc>
        <w:tc>
          <w:tcPr>
            <w:tcW w:w="703" w:type="dxa"/>
          </w:tcPr>
          <w:p w14:paraId="1EA97BA0" w14:textId="77777777" w:rsidR="00881901" w:rsidRDefault="00881901"/>
        </w:tc>
        <w:tc>
          <w:tcPr>
            <w:tcW w:w="4400" w:type="dxa"/>
          </w:tcPr>
          <w:p w14:paraId="508AADC4" w14:textId="77777777" w:rsidR="00881901" w:rsidRDefault="00881901"/>
        </w:tc>
        <w:tc>
          <w:tcPr>
            <w:tcW w:w="680" w:type="dxa"/>
          </w:tcPr>
          <w:p w14:paraId="66F86EA8" w14:textId="5371D1CE" w:rsidR="00881901" w:rsidRDefault="00881901"/>
        </w:tc>
      </w:tr>
      <w:tr w:rsidR="00881901" w14:paraId="483EA3E6" w14:textId="77777777" w:rsidTr="00881901">
        <w:tc>
          <w:tcPr>
            <w:tcW w:w="4673" w:type="dxa"/>
          </w:tcPr>
          <w:p w14:paraId="7462A36F" w14:textId="24510C17" w:rsidR="00881901" w:rsidRPr="0032326D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Erratic organisation</w:t>
            </w:r>
          </w:p>
        </w:tc>
        <w:tc>
          <w:tcPr>
            <w:tcW w:w="703" w:type="dxa"/>
          </w:tcPr>
          <w:p w14:paraId="0724DB7A" w14:textId="77777777" w:rsidR="00881901" w:rsidRDefault="00881901"/>
        </w:tc>
        <w:tc>
          <w:tcPr>
            <w:tcW w:w="4400" w:type="dxa"/>
          </w:tcPr>
          <w:p w14:paraId="1D99F85F" w14:textId="77777777" w:rsidR="00881901" w:rsidRDefault="00881901"/>
        </w:tc>
        <w:tc>
          <w:tcPr>
            <w:tcW w:w="680" w:type="dxa"/>
          </w:tcPr>
          <w:p w14:paraId="2C049E6E" w14:textId="3363FAD1" w:rsidR="00881901" w:rsidRDefault="00881901"/>
        </w:tc>
      </w:tr>
      <w:tr w:rsidR="00881901" w14:paraId="2ECEBD5A" w14:textId="77777777" w:rsidTr="00881901">
        <w:tc>
          <w:tcPr>
            <w:tcW w:w="4673" w:type="dxa"/>
          </w:tcPr>
          <w:p w14:paraId="26228267" w14:textId="71DEE177" w:rsidR="00881901" w:rsidRPr="0032326D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Trips easily</w:t>
            </w:r>
          </w:p>
        </w:tc>
        <w:tc>
          <w:tcPr>
            <w:tcW w:w="703" w:type="dxa"/>
          </w:tcPr>
          <w:p w14:paraId="14F166B6" w14:textId="77777777" w:rsidR="00881901" w:rsidRDefault="00881901"/>
        </w:tc>
        <w:tc>
          <w:tcPr>
            <w:tcW w:w="4400" w:type="dxa"/>
          </w:tcPr>
          <w:p w14:paraId="59961B39" w14:textId="77777777" w:rsidR="00881901" w:rsidRDefault="00881901"/>
        </w:tc>
        <w:tc>
          <w:tcPr>
            <w:tcW w:w="680" w:type="dxa"/>
          </w:tcPr>
          <w:p w14:paraId="0BFE1DED" w14:textId="15041B40" w:rsidR="00881901" w:rsidRDefault="00881901"/>
        </w:tc>
      </w:tr>
      <w:tr w:rsidR="00881901" w14:paraId="0D767ED9" w14:textId="77777777" w:rsidTr="00881901">
        <w:tc>
          <w:tcPr>
            <w:tcW w:w="4673" w:type="dxa"/>
          </w:tcPr>
          <w:p w14:paraId="4C42FEA3" w14:textId="6DF94CAC" w:rsidR="00881901" w:rsidRPr="0032326D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Accident-prone</w:t>
            </w:r>
          </w:p>
        </w:tc>
        <w:tc>
          <w:tcPr>
            <w:tcW w:w="703" w:type="dxa"/>
          </w:tcPr>
          <w:p w14:paraId="412F7DFE" w14:textId="77777777" w:rsidR="00881901" w:rsidRDefault="00881901"/>
        </w:tc>
        <w:tc>
          <w:tcPr>
            <w:tcW w:w="4400" w:type="dxa"/>
          </w:tcPr>
          <w:p w14:paraId="6CD45110" w14:textId="77777777" w:rsidR="00881901" w:rsidRDefault="00881901"/>
        </w:tc>
        <w:tc>
          <w:tcPr>
            <w:tcW w:w="680" w:type="dxa"/>
          </w:tcPr>
          <w:p w14:paraId="56015DC0" w14:textId="1918F0A3" w:rsidR="00881901" w:rsidRDefault="00881901"/>
        </w:tc>
      </w:tr>
      <w:tr w:rsidR="00881901" w14:paraId="790E4F90" w14:textId="77777777" w:rsidTr="00881901">
        <w:tc>
          <w:tcPr>
            <w:tcW w:w="4673" w:type="dxa"/>
          </w:tcPr>
          <w:p w14:paraId="15ECF41F" w14:textId="302348EF" w:rsidR="00881901" w:rsidRPr="0032326D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Tends to be ‘adopted’ by younger peers</w:t>
            </w:r>
          </w:p>
        </w:tc>
        <w:tc>
          <w:tcPr>
            <w:tcW w:w="703" w:type="dxa"/>
          </w:tcPr>
          <w:p w14:paraId="3E5DFFF6" w14:textId="77777777" w:rsidR="00881901" w:rsidRDefault="00881901"/>
        </w:tc>
        <w:tc>
          <w:tcPr>
            <w:tcW w:w="4400" w:type="dxa"/>
          </w:tcPr>
          <w:p w14:paraId="45687E67" w14:textId="77777777" w:rsidR="00881901" w:rsidRDefault="00881901"/>
        </w:tc>
        <w:tc>
          <w:tcPr>
            <w:tcW w:w="680" w:type="dxa"/>
          </w:tcPr>
          <w:p w14:paraId="37314AC6" w14:textId="751518E2" w:rsidR="00881901" w:rsidRDefault="00881901"/>
        </w:tc>
      </w:tr>
      <w:tr w:rsidR="00881901" w14:paraId="254DF73D" w14:textId="77777777" w:rsidTr="00881901">
        <w:tc>
          <w:tcPr>
            <w:tcW w:w="4673" w:type="dxa"/>
          </w:tcPr>
          <w:p w14:paraId="350F4C03" w14:textId="66778C04" w:rsidR="00881901" w:rsidRPr="0032326D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Difficulties in riding a bike  </w:t>
            </w:r>
          </w:p>
        </w:tc>
        <w:tc>
          <w:tcPr>
            <w:tcW w:w="703" w:type="dxa"/>
          </w:tcPr>
          <w:p w14:paraId="26E3DCF1" w14:textId="77777777" w:rsidR="00881901" w:rsidRDefault="00881901"/>
        </w:tc>
        <w:tc>
          <w:tcPr>
            <w:tcW w:w="4400" w:type="dxa"/>
          </w:tcPr>
          <w:p w14:paraId="0A643D1C" w14:textId="77777777" w:rsidR="00881901" w:rsidRDefault="00881901"/>
        </w:tc>
        <w:tc>
          <w:tcPr>
            <w:tcW w:w="680" w:type="dxa"/>
          </w:tcPr>
          <w:p w14:paraId="0E9FD8D4" w14:textId="2AFEC1F9" w:rsidR="00881901" w:rsidRDefault="00881901"/>
        </w:tc>
      </w:tr>
      <w:tr w:rsidR="00881901" w14:paraId="6ACDA94E" w14:textId="77777777" w:rsidTr="00881901">
        <w:tc>
          <w:tcPr>
            <w:tcW w:w="4673" w:type="dxa"/>
          </w:tcPr>
          <w:p w14:paraId="5F739C2E" w14:textId="6726A700" w:rsidR="00881901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Slow plodding gait (heavy footed)</w:t>
            </w:r>
          </w:p>
        </w:tc>
        <w:tc>
          <w:tcPr>
            <w:tcW w:w="703" w:type="dxa"/>
          </w:tcPr>
          <w:p w14:paraId="713B7663" w14:textId="77777777" w:rsidR="00881901" w:rsidRDefault="00881901"/>
        </w:tc>
        <w:tc>
          <w:tcPr>
            <w:tcW w:w="4400" w:type="dxa"/>
          </w:tcPr>
          <w:p w14:paraId="17174F48" w14:textId="77777777" w:rsidR="00881901" w:rsidRDefault="00881901"/>
        </w:tc>
        <w:tc>
          <w:tcPr>
            <w:tcW w:w="680" w:type="dxa"/>
          </w:tcPr>
          <w:p w14:paraId="1139A077" w14:textId="22A7B6AA" w:rsidR="00881901" w:rsidRDefault="00881901"/>
        </w:tc>
      </w:tr>
      <w:tr w:rsidR="00881901" w14:paraId="087EC258" w14:textId="77777777" w:rsidTr="00881901">
        <w:tc>
          <w:tcPr>
            <w:tcW w:w="4673" w:type="dxa"/>
          </w:tcPr>
          <w:p w14:paraId="77E85D5A" w14:textId="2158CAEB" w:rsidR="00881901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Slow to complete work</w:t>
            </w:r>
          </w:p>
        </w:tc>
        <w:tc>
          <w:tcPr>
            <w:tcW w:w="703" w:type="dxa"/>
          </w:tcPr>
          <w:p w14:paraId="285232CB" w14:textId="77777777" w:rsidR="00881901" w:rsidRDefault="00881901"/>
        </w:tc>
        <w:tc>
          <w:tcPr>
            <w:tcW w:w="4400" w:type="dxa"/>
          </w:tcPr>
          <w:p w14:paraId="4011EBB7" w14:textId="77777777" w:rsidR="00881901" w:rsidRDefault="00881901"/>
        </w:tc>
        <w:tc>
          <w:tcPr>
            <w:tcW w:w="680" w:type="dxa"/>
          </w:tcPr>
          <w:p w14:paraId="74735B34" w14:textId="5B1E9A4A" w:rsidR="00881901" w:rsidRDefault="00881901"/>
        </w:tc>
      </w:tr>
      <w:tr w:rsidR="00881901" w14:paraId="52A69CE7" w14:textId="77777777" w:rsidTr="00881901">
        <w:tc>
          <w:tcPr>
            <w:tcW w:w="4673" w:type="dxa"/>
          </w:tcPr>
          <w:p w14:paraId="2DB1685F" w14:textId="144A85B0" w:rsidR="00881901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Unable to clean self properly after using the toilet</w:t>
            </w:r>
          </w:p>
        </w:tc>
        <w:tc>
          <w:tcPr>
            <w:tcW w:w="703" w:type="dxa"/>
          </w:tcPr>
          <w:p w14:paraId="09FDCCF9" w14:textId="77777777" w:rsidR="00881901" w:rsidRDefault="00881901"/>
        </w:tc>
        <w:tc>
          <w:tcPr>
            <w:tcW w:w="4400" w:type="dxa"/>
          </w:tcPr>
          <w:p w14:paraId="5E32BA0E" w14:textId="77777777" w:rsidR="00881901" w:rsidRDefault="00881901"/>
        </w:tc>
        <w:tc>
          <w:tcPr>
            <w:tcW w:w="680" w:type="dxa"/>
          </w:tcPr>
          <w:p w14:paraId="68AD125E" w14:textId="75732A82" w:rsidR="00881901" w:rsidRDefault="00881901"/>
        </w:tc>
      </w:tr>
      <w:tr w:rsidR="00881901" w14:paraId="43671C71" w14:textId="77777777" w:rsidTr="00881901">
        <w:tc>
          <w:tcPr>
            <w:tcW w:w="4673" w:type="dxa"/>
          </w:tcPr>
          <w:p w14:paraId="0745FBC6" w14:textId="48AF1AD1" w:rsidR="00881901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Poor speech (those with oral dyspraxia)</w:t>
            </w:r>
          </w:p>
        </w:tc>
        <w:tc>
          <w:tcPr>
            <w:tcW w:w="703" w:type="dxa"/>
          </w:tcPr>
          <w:p w14:paraId="22D87CA6" w14:textId="77777777" w:rsidR="00881901" w:rsidRDefault="00881901"/>
        </w:tc>
        <w:tc>
          <w:tcPr>
            <w:tcW w:w="4400" w:type="dxa"/>
          </w:tcPr>
          <w:p w14:paraId="231FFA06" w14:textId="77777777" w:rsidR="00881901" w:rsidRDefault="00881901"/>
        </w:tc>
        <w:tc>
          <w:tcPr>
            <w:tcW w:w="680" w:type="dxa"/>
          </w:tcPr>
          <w:p w14:paraId="6632BC1A" w14:textId="7A4423D7" w:rsidR="00881901" w:rsidRDefault="00881901"/>
        </w:tc>
      </w:tr>
      <w:tr w:rsidR="00881901" w14:paraId="4E752736" w14:textId="77777777" w:rsidTr="00881901">
        <w:tc>
          <w:tcPr>
            <w:tcW w:w="4673" w:type="dxa"/>
          </w:tcPr>
          <w:p w14:paraId="6A9A8671" w14:textId="1B6069EF" w:rsidR="00881901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Speech deteriorates when put on the spot (those with oral dyspraxia only)</w:t>
            </w:r>
          </w:p>
        </w:tc>
        <w:tc>
          <w:tcPr>
            <w:tcW w:w="703" w:type="dxa"/>
          </w:tcPr>
          <w:p w14:paraId="4524892C" w14:textId="77777777" w:rsidR="00881901" w:rsidRDefault="00881901"/>
        </w:tc>
        <w:tc>
          <w:tcPr>
            <w:tcW w:w="4400" w:type="dxa"/>
          </w:tcPr>
          <w:p w14:paraId="5DF319D4" w14:textId="77777777" w:rsidR="00881901" w:rsidRDefault="00881901"/>
        </w:tc>
        <w:tc>
          <w:tcPr>
            <w:tcW w:w="680" w:type="dxa"/>
          </w:tcPr>
          <w:p w14:paraId="25AF3AF2" w14:textId="6C85A40B" w:rsidR="00881901" w:rsidRDefault="00881901"/>
        </w:tc>
      </w:tr>
      <w:tr w:rsidR="00881901" w14:paraId="4C66C766" w14:textId="77777777" w:rsidTr="00881901">
        <w:tc>
          <w:tcPr>
            <w:tcW w:w="4673" w:type="dxa"/>
          </w:tcPr>
          <w:p w14:paraId="3949CCF4" w14:textId="73805323" w:rsidR="00881901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Reading ability declines </w:t>
            </w:r>
          </w:p>
        </w:tc>
        <w:tc>
          <w:tcPr>
            <w:tcW w:w="703" w:type="dxa"/>
          </w:tcPr>
          <w:p w14:paraId="5F488474" w14:textId="77777777" w:rsidR="00881901" w:rsidRDefault="00881901"/>
        </w:tc>
        <w:tc>
          <w:tcPr>
            <w:tcW w:w="4400" w:type="dxa"/>
          </w:tcPr>
          <w:p w14:paraId="60343A80" w14:textId="77777777" w:rsidR="00881901" w:rsidRDefault="00881901"/>
        </w:tc>
        <w:tc>
          <w:tcPr>
            <w:tcW w:w="680" w:type="dxa"/>
          </w:tcPr>
          <w:p w14:paraId="7C0E51D8" w14:textId="3996908D" w:rsidR="00881901" w:rsidRDefault="00881901"/>
        </w:tc>
      </w:tr>
      <w:tr w:rsidR="00881901" w14:paraId="2C32135B" w14:textId="77777777" w:rsidTr="00881901">
        <w:tc>
          <w:tcPr>
            <w:tcW w:w="4673" w:type="dxa"/>
          </w:tcPr>
          <w:p w14:paraId="2BEC5D68" w14:textId="49B176FF" w:rsidR="00881901" w:rsidRDefault="00881901" w:rsidP="0032326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Tendency to be loud (struggles to talk in a whisper)</w:t>
            </w:r>
          </w:p>
        </w:tc>
        <w:tc>
          <w:tcPr>
            <w:tcW w:w="703" w:type="dxa"/>
          </w:tcPr>
          <w:p w14:paraId="25C81B66" w14:textId="77777777" w:rsidR="00881901" w:rsidRDefault="00881901"/>
        </w:tc>
        <w:tc>
          <w:tcPr>
            <w:tcW w:w="4400" w:type="dxa"/>
          </w:tcPr>
          <w:p w14:paraId="5528F66C" w14:textId="77777777" w:rsidR="00881901" w:rsidRDefault="00881901"/>
        </w:tc>
        <w:tc>
          <w:tcPr>
            <w:tcW w:w="680" w:type="dxa"/>
          </w:tcPr>
          <w:p w14:paraId="08CFEFE0" w14:textId="0EA1182C" w:rsidR="00881901" w:rsidRDefault="00881901"/>
        </w:tc>
      </w:tr>
      <w:tr w:rsidR="00E623B4" w14:paraId="64040EC6" w14:textId="77777777" w:rsidTr="0097418B">
        <w:trPr>
          <w:trHeight w:val="826"/>
        </w:trPr>
        <w:tc>
          <w:tcPr>
            <w:tcW w:w="10456" w:type="dxa"/>
            <w:gridSpan w:val="4"/>
          </w:tcPr>
          <w:p w14:paraId="6767F440" w14:textId="77777777" w:rsidR="00E623B4" w:rsidRPr="0032326D" w:rsidRDefault="00E623B4">
            <w:pPr>
              <w:rPr>
                <w:rFonts w:ascii="Century Gothic" w:hAnsi="Century Gothic"/>
              </w:rPr>
            </w:pPr>
            <w:r w:rsidRPr="0032326D">
              <w:rPr>
                <w:rFonts w:ascii="Century Gothic" w:hAnsi="Century Gothic"/>
              </w:rPr>
              <w:t>Further details:</w:t>
            </w:r>
          </w:p>
          <w:p w14:paraId="452CC918" w14:textId="77777777" w:rsidR="00E623B4" w:rsidRPr="0032326D" w:rsidRDefault="00E623B4">
            <w:pPr>
              <w:rPr>
                <w:rFonts w:ascii="Century Gothic" w:hAnsi="Century Gothic"/>
              </w:rPr>
            </w:pPr>
          </w:p>
          <w:p w14:paraId="0A80D318" w14:textId="77777777" w:rsidR="00E623B4" w:rsidRPr="0032326D" w:rsidRDefault="00E623B4">
            <w:pPr>
              <w:rPr>
                <w:rFonts w:ascii="Century Gothic" w:hAnsi="Century Gothic"/>
              </w:rPr>
            </w:pPr>
          </w:p>
          <w:p w14:paraId="21A7E8AF" w14:textId="77777777" w:rsidR="00E623B4" w:rsidRPr="0032326D" w:rsidRDefault="00E623B4">
            <w:pPr>
              <w:rPr>
                <w:rFonts w:ascii="Century Gothic" w:hAnsi="Century Gothic"/>
              </w:rPr>
            </w:pPr>
          </w:p>
          <w:p w14:paraId="3F29CF98" w14:textId="77777777" w:rsidR="00E623B4" w:rsidRPr="0032326D" w:rsidRDefault="00E623B4">
            <w:pPr>
              <w:rPr>
                <w:rFonts w:ascii="Century Gothic" w:hAnsi="Century Gothic"/>
              </w:rPr>
            </w:pPr>
          </w:p>
          <w:p w14:paraId="2947C135" w14:textId="77777777" w:rsidR="00E623B4" w:rsidRPr="0032326D" w:rsidRDefault="00E623B4">
            <w:pPr>
              <w:rPr>
                <w:rFonts w:ascii="Century Gothic" w:hAnsi="Century Gothic"/>
              </w:rPr>
            </w:pPr>
          </w:p>
          <w:p w14:paraId="6663571E" w14:textId="77777777" w:rsidR="00E623B4" w:rsidRPr="0032326D" w:rsidRDefault="00E623B4">
            <w:pPr>
              <w:rPr>
                <w:rFonts w:ascii="Century Gothic" w:hAnsi="Century Gothic"/>
              </w:rPr>
            </w:pPr>
          </w:p>
          <w:p w14:paraId="2A9A8A7C" w14:textId="77777777" w:rsidR="00E623B4" w:rsidRPr="0032326D" w:rsidRDefault="00E623B4">
            <w:pPr>
              <w:rPr>
                <w:rFonts w:ascii="Century Gothic" w:hAnsi="Century Gothic"/>
              </w:rPr>
            </w:pPr>
          </w:p>
          <w:p w14:paraId="1F7139CC" w14:textId="77777777" w:rsidR="00E623B4" w:rsidRPr="0032326D" w:rsidRDefault="00E623B4">
            <w:pPr>
              <w:rPr>
                <w:rFonts w:ascii="Century Gothic" w:hAnsi="Century Gothic"/>
              </w:rPr>
            </w:pPr>
          </w:p>
          <w:p w14:paraId="35E5C937" w14:textId="77777777" w:rsidR="00E623B4" w:rsidRPr="0032326D" w:rsidRDefault="00E623B4">
            <w:pPr>
              <w:rPr>
                <w:rFonts w:ascii="Century Gothic" w:hAnsi="Century Gothic"/>
              </w:rPr>
            </w:pPr>
          </w:p>
          <w:p w14:paraId="3D43904F" w14:textId="55C306B9" w:rsidR="00E623B4" w:rsidRPr="0032326D" w:rsidRDefault="00E623B4">
            <w:pPr>
              <w:rPr>
                <w:rFonts w:ascii="Century Gothic" w:hAnsi="Century Gothic"/>
              </w:rPr>
            </w:pPr>
          </w:p>
        </w:tc>
      </w:tr>
    </w:tbl>
    <w:p w14:paraId="2394F7EA" w14:textId="77777777" w:rsidR="00E623B4" w:rsidRDefault="00E623B4"/>
    <w:sectPr w:rsidR="00E623B4" w:rsidSect="00E623B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48275" w14:textId="77777777" w:rsidR="00F242AA" w:rsidRDefault="00F242AA" w:rsidP="00E623B4">
      <w:pPr>
        <w:spacing w:after="0" w:line="240" w:lineRule="auto"/>
      </w:pPr>
      <w:r>
        <w:separator/>
      </w:r>
    </w:p>
  </w:endnote>
  <w:endnote w:type="continuationSeparator" w:id="0">
    <w:p w14:paraId="795F7396" w14:textId="77777777" w:rsidR="00F242AA" w:rsidRDefault="00F242AA" w:rsidP="00E6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6B0AD" w14:textId="77777777" w:rsidR="00F242AA" w:rsidRDefault="00F242AA" w:rsidP="00E623B4">
      <w:pPr>
        <w:spacing w:after="0" w:line="240" w:lineRule="auto"/>
      </w:pPr>
      <w:r>
        <w:separator/>
      </w:r>
    </w:p>
  </w:footnote>
  <w:footnote w:type="continuationSeparator" w:id="0">
    <w:p w14:paraId="0B45AAC5" w14:textId="77777777" w:rsidR="00F242AA" w:rsidRDefault="00F242AA" w:rsidP="00E6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8D5E" w14:textId="3AF8C6FD" w:rsidR="00E623B4" w:rsidRDefault="00584BC3">
    <w:pPr>
      <w:pStyle w:val="Header"/>
    </w:pPr>
    <w:r>
      <w:t xml:space="preserve">Under 16’s </w:t>
    </w:r>
    <w:r w:rsidR="004C2696">
      <w:t xml:space="preserve">Dyspraxia DCD </w:t>
    </w:r>
    <w:r w:rsidR="00E623B4">
      <w:t xml:space="preserve"> Symptoms Checklist    Name:                                               Date:                     </w:t>
    </w:r>
    <w:r w:rsidR="008A61B8">
      <w:t xml:space="preserve">Source: </w:t>
    </w:r>
    <w:r w:rsidR="00E623B4">
      <w:t xml:space="preserve">  </w:t>
    </w:r>
    <w:r w:rsidR="008A61B8">
      <w:t>Gill Dixon and Lois Addy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457D"/>
    <w:multiLevelType w:val="hybridMultilevel"/>
    <w:tmpl w:val="E796E7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83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31E3482-71E0-493A-8D15-5FFC08D94471}"/>
    <w:docVar w:name="dgnword-drafile" w:val="C:\Users\whizk\AppData\Local\Temp\draB6A7.tmp"/>
    <w:docVar w:name="dgnword-eventsink" w:val="2920796908000"/>
  </w:docVars>
  <w:rsids>
    <w:rsidRoot w:val="00E623B4"/>
    <w:rsid w:val="0015771C"/>
    <w:rsid w:val="002F3AD1"/>
    <w:rsid w:val="0032326D"/>
    <w:rsid w:val="004B2B9B"/>
    <w:rsid w:val="004C2696"/>
    <w:rsid w:val="004F593B"/>
    <w:rsid w:val="00584BC3"/>
    <w:rsid w:val="00585572"/>
    <w:rsid w:val="006831BC"/>
    <w:rsid w:val="00796581"/>
    <w:rsid w:val="00881901"/>
    <w:rsid w:val="008A61B8"/>
    <w:rsid w:val="008D052A"/>
    <w:rsid w:val="009628C0"/>
    <w:rsid w:val="00992660"/>
    <w:rsid w:val="00A70398"/>
    <w:rsid w:val="00C361C5"/>
    <w:rsid w:val="00C827A6"/>
    <w:rsid w:val="00DF61B4"/>
    <w:rsid w:val="00E443C8"/>
    <w:rsid w:val="00E623B4"/>
    <w:rsid w:val="00E82662"/>
    <w:rsid w:val="00F2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3FBB4"/>
  <w15:chartTrackingRefBased/>
  <w15:docId w15:val="{10BD8E22-1FE6-4BD1-85E3-C9074D40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3B4"/>
  </w:style>
  <w:style w:type="paragraph" w:styleId="Footer">
    <w:name w:val="footer"/>
    <w:basedOn w:val="Normal"/>
    <w:link w:val="FooterChar"/>
    <w:uiPriority w:val="99"/>
    <w:unhideWhenUsed/>
    <w:rsid w:val="00E62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3B4"/>
  </w:style>
  <w:style w:type="paragraph" w:styleId="ListParagraph">
    <w:name w:val="List Paragraph"/>
    <w:basedOn w:val="Normal"/>
    <w:uiPriority w:val="34"/>
    <w:qFormat/>
    <w:rsid w:val="004F5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51D38-AE4A-4F36-BC04-DB03E586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Hawkes</dc:creator>
  <cp:keywords/>
  <dc:description/>
  <cp:lastModifiedBy>DEE Hawkes</cp:lastModifiedBy>
  <cp:revision>4</cp:revision>
  <dcterms:created xsi:type="dcterms:W3CDTF">2023-07-23T19:33:00Z</dcterms:created>
  <dcterms:modified xsi:type="dcterms:W3CDTF">2024-08-26T09:49:00Z</dcterms:modified>
</cp:coreProperties>
</file>